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F73A8A" w:rsidRPr="0008594E" w:rsidRDefault="002632CD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17.02.2023</w:t>
      </w:r>
      <w:r w:rsidR="00607F39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 w:rsidR="00A861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BB20C4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576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4576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BB20C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спорта и физической культуры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BB20C4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-202</w:t>
            </w:r>
            <w:r w:rsidR="00BB20C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BB20C4">
        <w:rPr>
          <w:rFonts w:ascii="Times New Roman" w:hAnsi="Times New Roman" w:cs="Times New Roman"/>
          <w:sz w:val="26"/>
          <w:szCs w:val="26"/>
        </w:rPr>
        <w:t>10.11.2021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 w:rsidR="00BB20C4">
        <w:rPr>
          <w:rFonts w:ascii="Times New Roman" w:hAnsi="Times New Roman" w:cs="Times New Roman"/>
          <w:sz w:val="26"/>
          <w:szCs w:val="26"/>
        </w:rPr>
        <w:t>22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BB20C4" w:rsidRPr="0045765D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BB20C4" w:rsidRPr="0045765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BB20C4">
        <w:rPr>
          <w:rFonts w:ascii="Times New Roman" w:hAnsi="Times New Roman" w:cs="Times New Roman"/>
          <w:bCs/>
          <w:sz w:val="26"/>
          <w:szCs w:val="26"/>
        </w:rPr>
        <w:t>Развитие спорта и физической культуры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BB20C4">
        <w:rPr>
          <w:rFonts w:ascii="Times New Roman" w:hAnsi="Times New Roman" w:cs="Times New Roman"/>
          <w:bCs/>
          <w:sz w:val="26"/>
          <w:szCs w:val="26"/>
        </w:rPr>
        <w:t>2022-2024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 xml:space="preserve"> годы»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4</w:t>
      </w:r>
      <w:r w:rsidR="00495487">
        <w:rPr>
          <w:rFonts w:ascii="Times New Roman" w:hAnsi="Times New Roman" w:cs="Times New Roman"/>
          <w:sz w:val="26"/>
          <w:szCs w:val="26"/>
        </w:rPr>
        <w:t xml:space="preserve"> годах –</w:t>
      </w:r>
      <w:r w:rsidR="002632CD">
        <w:rPr>
          <w:rFonts w:ascii="Times New Roman" w:hAnsi="Times New Roman" w:cs="Times New Roman"/>
          <w:sz w:val="26"/>
          <w:szCs w:val="26"/>
        </w:rPr>
        <w:t>106591,89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C6726E">
        <w:rPr>
          <w:rFonts w:ascii="Times New Roman" w:hAnsi="Times New Roman" w:cs="Times New Roman"/>
          <w:bCs/>
          <w:color w:val="000000"/>
        </w:rPr>
        <w:t>52298,47</w:t>
      </w:r>
      <w:r w:rsidR="00E453B0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2632CD">
        <w:rPr>
          <w:rFonts w:ascii="Times New Roman" w:hAnsi="Times New Roman" w:cs="Times New Roman"/>
        </w:rPr>
        <w:t>26366,6</w:t>
      </w:r>
      <w:r w:rsidR="002632CD">
        <w:rPr>
          <w:rFonts w:ascii="Times New Roman" w:hAnsi="Times New Roman" w:cs="Times New Roman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 xml:space="preserve">4 </w:t>
      </w:r>
      <w:r w:rsidR="00C6726E">
        <w:rPr>
          <w:rFonts w:ascii="Times New Roman" w:hAnsi="Times New Roman" w:cs="Times New Roman"/>
          <w:sz w:val="26"/>
          <w:szCs w:val="26"/>
        </w:rPr>
        <w:t>–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r w:rsidR="002632CD">
        <w:rPr>
          <w:rFonts w:ascii="Times New Roman" w:hAnsi="Times New Roman" w:cs="Times New Roman"/>
          <w:bCs/>
          <w:color w:val="000000"/>
        </w:rPr>
        <w:t>27926,82</w:t>
      </w:r>
      <w:r w:rsidR="002632C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346"/>
        <w:gridCol w:w="993"/>
        <w:gridCol w:w="850"/>
        <w:gridCol w:w="851"/>
        <w:gridCol w:w="1984"/>
        <w:gridCol w:w="2126"/>
      </w:tblGrid>
      <w:tr w:rsidR="00106035" w:rsidRPr="008D2C51" w:rsidTr="002C7929">
        <w:trPr>
          <w:trHeight w:val="780"/>
        </w:trPr>
        <w:tc>
          <w:tcPr>
            <w:tcW w:w="597" w:type="dxa"/>
            <w:vMerge w:val="restart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6035" w:rsidRPr="00AA0508" w:rsidRDefault="00106035" w:rsidP="00D9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06035" w:rsidRPr="00AA0508" w:rsidRDefault="00106035" w:rsidP="00D9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106035" w:rsidRPr="008D2C51" w:rsidTr="002C7929">
        <w:trPr>
          <w:trHeight w:val="105"/>
        </w:trPr>
        <w:tc>
          <w:tcPr>
            <w:tcW w:w="597" w:type="dxa"/>
            <w:vMerge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vMerge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035" w:rsidRPr="008D2C51" w:rsidTr="002C7929">
        <w:tc>
          <w:tcPr>
            <w:tcW w:w="597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6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Благоустройство земельного участка по адресу: Республика Хакасия, Алтайский район, с. Аршаново, ул. Ленина 75 В</w:t>
            </w:r>
          </w:p>
        </w:tc>
        <w:tc>
          <w:tcPr>
            <w:tcW w:w="993" w:type="dxa"/>
            <w:shd w:val="clear" w:color="auto" w:fill="auto"/>
          </w:tcPr>
          <w:p w:rsidR="00106035" w:rsidRPr="00D2058F" w:rsidRDefault="00203629" w:rsidP="00CA2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41884,8</w:t>
            </w:r>
          </w:p>
        </w:tc>
        <w:tc>
          <w:tcPr>
            <w:tcW w:w="850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06035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страция Аршановского сельсовета</w:t>
            </w:r>
          </w:p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106035" w:rsidRPr="008D2C51" w:rsidTr="002C7929">
        <w:tc>
          <w:tcPr>
            <w:tcW w:w="597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6" w:type="dxa"/>
            <w:shd w:val="clear" w:color="auto" w:fill="auto"/>
          </w:tcPr>
          <w:p w:rsidR="00106035" w:rsidRPr="002C7929" w:rsidRDefault="00E85387" w:rsidP="00AD7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Устройство спортивной площадки с </w:t>
            </w:r>
            <w:r w:rsidR="002049F3">
              <w:rPr>
                <w:rFonts w:ascii="Times New Roman" w:hAnsi="Times New Roman" w:cs="Times New Roman"/>
                <w:bCs/>
                <w:color w:val="000000"/>
              </w:rPr>
              <w:t>благоустройств</w:t>
            </w:r>
            <w:r w:rsidR="00AD7380">
              <w:rPr>
                <w:rFonts w:ascii="Times New Roman" w:hAnsi="Times New Roman" w:cs="Times New Roman"/>
                <w:bCs/>
                <w:color w:val="000000"/>
              </w:rPr>
              <w:t xml:space="preserve">ом в </w:t>
            </w:r>
            <w:proofErr w:type="spellStart"/>
            <w:r w:rsidR="00AD7380">
              <w:rPr>
                <w:rFonts w:ascii="Times New Roman" w:hAnsi="Times New Roman" w:cs="Times New Roman"/>
                <w:bCs/>
                <w:color w:val="000000"/>
              </w:rPr>
              <w:t>а.Сартыков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B3B78" w:rsidRDefault="00EB3B78" w:rsidP="002C79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06035" w:rsidRPr="002C7929" w:rsidRDefault="00AD7380" w:rsidP="002C7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06035" w:rsidRPr="002C7929" w:rsidRDefault="00037800" w:rsidP="00F8067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35" w:rsidRPr="00E14A1F" w:rsidRDefault="00E14A1F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14A1F">
              <w:rPr>
                <w:rFonts w:ascii="Times New Roman" w:hAnsi="Times New Roman" w:cs="Times New Roman"/>
                <w:bCs/>
                <w:color w:val="000000"/>
              </w:rPr>
              <w:t>1500,0</w:t>
            </w:r>
          </w:p>
        </w:tc>
        <w:tc>
          <w:tcPr>
            <w:tcW w:w="1984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106035" w:rsidRPr="008D2C51" w:rsidTr="002C7929">
        <w:tc>
          <w:tcPr>
            <w:tcW w:w="597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6" w:type="dxa"/>
            <w:shd w:val="clear" w:color="auto" w:fill="auto"/>
          </w:tcPr>
          <w:p w:rsidR="00106035" w:rsidRPr="002C7929" w:rsidRDefault="00461EFC" w:rsidP="002C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="00106035" w:rsidRPr="002C7929">
              <w:rPr>
                <w:rFonts w:ascii="Times New Roman" w:hAnsi="Times New Roman" w:cs="Times New Roman"/>
                <w:bCs/>
                <w:color w:val="000000"/>
              </w:rPr>
              <w:t xml:space="preserve">троительство спортивного зала в </w:t>
            </w:r>
            <w:proofErr w:type="spellStart"/>
            <w:r w:rsidR="00106035" w:rsidRPr="002C7929">
              <w:rPr>
                <w:rFonts w:ascii="Times New Roman" w:hAnsi="Times New Roman" w:cs="Times New Roman"/>
                <w:bCs/>
                <w:color w:val="000000"/>
              </w:rPr>
              <w:t>а.Сартыков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B3B78" w:rsidRDefault="00EB3B78" w:rsidP="002C79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B3B78" w:rsidRDefault="00EB3B78" w:rsidP="002C79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06035" w:rsidRPr="002C7929" w:rsidRDefault="00461EFC" w:rsidP="00DC1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1813,67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06035" w:rsidRPr="002C7929" w:rsidRDefault="003E7145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35" w:rsidRPr="00E14A1F" w:rsidRDefault="00E14A1F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14A1F">
              <w:rPr>
                <w:rFonts w:ascii="Times New Roman" w:hAnsi="Times New Roman" w:cs="Times New Roman"/>
                <w:bCs/>
                <w:color w:val="000000"/>
              </w:rPr>
              <w:t>3000,0</w:t>
            </w:r>
          </w:p>
        </w:tc>
        <w:tc>
          <w:tcPr>
            <w:tcW w:w="1984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2632CD" w:rsidRPr="008D2C51" w:rsidTr="002C7929">
        <w:tc>
          <w:tcPr>
            <w:tcW w:w="597" w:type="dxa"/>
            <w:shd w:val="clear" w:color="auto" w:fill="auto"/>
          </w:tcPr>
          <w:p w:rsidR="002632CD" w:rsidRPr="008D2C51" w:rsidRDefault="002632CD" w:rsidP="0026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6" w:type="dxa"/>
            <w:shd w:val="clear" w:color="auto" w:fill="auto"/>
          </w:tcPr>
          <w:p w:rsidR="002632CD" w:rsidRPr="00E453B0" w:rsidRDefault="002632CD" w:rsidP="002632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спортивного оборудования и спортивного инвентаря</w:t>
            </w:r>
          </w:p>
        </w:tc>
        <w:tc>
          <w:tcPr>
            <w:tcW w:w="993" w:type="dxa"/>
            <w:shd w:val="clear" w:color="auto" w:fill="auto"/>
          </w:tcPr>
          <w:p w:rsidR="002632CD" w:rsidRPr="00E453B0" w:rsidRDefault="002632CD" w:rsidP="002632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632CD" w:rsidRPr="002C7929" w:rsidRDefault="002632CD" w:rsidP="002632C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CD" w:rsidRPr="00E14A1F" w:rsidRDefault="002632CD" w:rsidP="002632C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14A1F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984" w:type="dxa"/>
            <w:shd w:val="clear" w:color="auto" w:fill="auto"/>
          </w:tcPr>
          <w:p w:rsidR="002632CD" w:rsidRPr="008D2C51" w:rsidRDefault="002632CD" w:rsidP="002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shd w:val="clear" w:color="auto" w:fill="auto"/>
          </w:tcPr>
          <w:p w:rsidR="002632CD" w:rsidRPr="008D2C51" w:rsidRDefault="002632CD" w:rsidP="0026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2632CD" w:rsidRPr="008D2C51" w:rsidTr="002C7929">
        <w:tc>
          <w:tcPr>
            <w:tcW w:w="597" w:type="dxa"/>
            <w:shd w:val="clear" w:color="auto" w:fill="auto"/>
          </w:tcPr>
          <w:p w:rsidR="002632CD" w:rsidRDefault="002632CD" w:rsidP="0026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6" w:type="dxa"/>
            <w:shd w:val="clear" w:color="auto" w:fill="auto"/>
          </w:tcPr>
          <w:p w:rsidR="002632CD" w:rsidRDefault="002632CD" w:rsidP="002632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Строительство зала борьбы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с.Аршаново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632CD" w:rsidRDefault="002632CD" w:rsidP="002632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632CD" w:rsidRDefault="002632CD" w:rsidP="002632C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14186,6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CD" w:rsidRPr="00E14A1F" w:rsidRDefault="002632CD" w:rsidP="002632C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20826,82</w:t>
            </w:r>
          </w:p>
        </w:tc>
        <w:tc>
          <w:tcPr>
            <w:tcW w:w="1984" w:type="dxa"/>
            <w:shd w:val="clear" w:color="auto" w:fill="auto"/>
          </w:tcPr>
          <w:p w:rsidR="002632CD" w:rsidRPr="008D2C51" w:rsidRDefault="002632CD" w:rsidP="002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shd w:val="clear" w:color="auto" w:fill="auto"/>
          </w:tcPr>
          <w:p w:rsidR="002632CD" w:rsidRPr="008D2C51" w:rsidRDefault="002632CD" w:rsidP="0026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2632CD" w:rsidRPr="008D2C51" w:rsidTr="002C7929">
        <w:tc>
          <w:tcPr>
            <w:tcW w:w="597" w:type="dxa"/>
            <w:shd w:val="clear" w:color="auto" w:fill="auto"/>
          </w:tcPr>
          <w:p w:rsidR="002632CD" w:rsidRDefault="002632CD" w:rsidP="0026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6" w:type="dxa"/>
            <w:shd w:val="clear" w:color="auto" w:fill="auto"/>
          </w:tcPr>
          <w:p w:rsidR="002632CD" w:rsidRDefault="002632CD" w:rsidP="002632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Оборудование детских площадок элементами культурного и спортивного назначения</w:t>
            </w:r>
          </w:p>
        </w:tc>
        <w:tc>
          <w:tcPr>
            <w:tcW w:w="993" w:type="dxa"/>
            <w:shd w:val="clear" w:color="auto" w:fill="auto"/>
          </w:tcPr>
          <w:p w:rsidR="002632CD" w:rsidRDefault="002632CD" w:rsidP="002632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632CD" w:rsidRDefault="002632CD" w:rsidP="002632C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CD" w:rsidRPr="00E14A1F" w:rsidRDefault="002632CD" w:rsidP="002632C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14A1F">
              <w:rPr>
                <w:rFonts w:ascii="Times New Roman" w:hAnsi="Times New Roman" w:cs="Times New Roman"/>
                <w:bCs/>
                <w:color w:val="000000"/>
              </w:rPr>
              <w:t>1000,0</w:t>
            </w:r>
          </w:p>
        </w:tc>
        <w:tc>
          <w:tcPr>
            <w:tcW w:w="1984" w:type="dxa"/>
            <w:shd w:val="clear" w:color="auto" w:fill="auto"/>
          </w:tcPr>
          <w:p w:rsidR="002632CD" w:rsidRPr="008D2C51" w:rsidRDefault="002632CD" w:rsidP="002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shd w:val="clear" w:color="auto" w:fill="auto"/>
          </w:tcPr>
          <w:p w:rsidR="002632CD" w:rsidRPr="008D2C51" w:rsidRDefault="002632CD" w:rsidP="0026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2632CD" w:rsidRPr="008D2C51" w:rsidTr="002C7929">
        <w:tc>
          <w:tcPr>
            <w:tcW w:w="597" w:type="dxa"/>
            <w:shd w:val="clear" w:color="auto" w:fill="auto"/>
          </w:tcPr>
          <w:p w:rsidR="002632CD" w:rsidRDefault="002632CD" w:rsidP="0026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  <w:shd w:val="clear" w:color="auto" w:fill="auto"/>
          </w:tcPr>
          <w:p w:rsidR="002632CD" w:rsidRPr="00B10B5C" w:rsidRDefault="002632CD" w:rsidP="002632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B5C">
              <w:rPr>
                <w:rFonts w:ascii="Times New Roman" w:hAnsi="Times New Roman" w:cs="Times New Roman"/>
                <w:bCs/>
                <w:color w:val="000000"/>
              </w:rPr>
              <w:t>Благоустройство земельного участка - размещение детской площадки элементами культурного и спортивного назначения в с. Аршаново</w:t>
            </w:r>
          </w:p>
        </w:tc>
        <w:tc>
          <w:tcPr>
            <w:tcW w:w="993" w:type="dxa"/>
            <w:shd w:val="clear" w:color="auto" w:fill="auto"/>
          </w:tcPr>
          <w:p w:rsidR="002632CD" w:rsidRDefault="002632CD" w:rsidP="002632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632CD" w:rsidRDefault="002632CD" w:rsidP="002632C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5500,0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CD" w:rsidRPr="00E14A1F" w:rsidRDefault="002632CD" w:rsidP="002632C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14A1F">
              <w:rPr>
                <w:rFonts w:ascii="Times New Roman" w:hAnsi="Times New Roman" w:cs="Times New Roman"/>
                <w:bCs/>
                <w:color w:val="000000"/>
              </w:rPr>
              <w:t>1500,0</w:t>
            </w:r>
          </w:p>
        </w:tc>
        <w:tc>
          <w:tcPr>
            <w:tcW w:w="1984" w:type="dxa"/>
            <w:shd w:val="clear" w:color="auto" w:fill="auto"/>
          </w:tcPr>
          <w:p w:rsidR="002632CD" w:rsidRPr="008D2C51" w:rsidRDefault="002632CD" w:rsidP="0026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shd w:val="clear" w:color="auto" w:fill="auto"/>
          </w:tcPr>
          <w:p w:rsidR="002632CD" w:rsidRPr="008D2C51" w:rsidRDefault="002632CD" w:rsidP="0026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2632CD" w:rsidRPr="008D2C51" w:rsidTr="002C7929">
        <w:trPr>
          <w:trHeight w:val="743"/>
        </w:trPr>
        <w:tc>
          <w:tcPr>
            <w:tcW w:w="597" w:type="dxa"/>
            <w:shd w:val="clear" w:color="auto" w:fill="auto"/>
          </w:tcPr>
          <w:p w:rsidR="002632CD" w:rsidRPr="008D2C51" w:rsidRDefault="002632CD" w:rsidP="0026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2632CD" w:rsidRPr="008D2C51" w:rsidRDefault="002632CD" w:rsidP="0026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shd w:val="clear" w:color="auto" w:fill="auto"/>
          </w:tcPr>
          <w:p w:rsidR="002632CD" w:rsidRPr="00E453B0" w:rsidRDefault="002632CD" w:rsidP="00263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52298,47</w:t>
            </w:r>
          </w:p>
        </w:tc>
        <w:tc>
          <w:tcPr>
            <w:tcW w:w="850" w:type="dxa"/>
            <w:shd w:val="clear" w:color="auto" w:fill="auto"/>
          </w:tcPr>
          <w:p w:rsidR="002632CD" w:rsidRPr="002C7929" w:rsidRDefault="002632CD" w:rsidP="00263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26366,6</w:t>
            </w:r>
          </w:p>
        </w:tc>
        <w:tc>
          <w:tcPr>
            <w:tcW w:w="851" w:type="dxa"/>
            <w:shd w:val="clear" w:color="auto" w:fill="auto"/>
          </w:tcPr>
          <w:p w:rsidR="002632CD" w:rsidRPr="00E14A1F" w:rsidRDefault="002632CD" w:rsidP="00263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27926,82</w:t>
            </w:r>
          </w:p>
        </w:tc>
        <w:tc>
          <w:tcPr>
            <w:tcW w:w="1984" w:type="dxa"/>
            <w:shd w:val="clear" w:color="auto" w:fill="auto"/>
          </w:tcPr>
          <w:p w:rsidR="002632CD" w:rsidRPr="008D2C51" w:rsidRDefault="002632CD" w:rsidP="0026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32CD" w:rsidRPr="008D2C51" w:rsidRDefault="002632CD" w:rsidP="0026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7F272C" w:rsidRDefault="00DC17C3" w:rsidP="00E453B0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r w:rsidR="00F73A8A" w:rsidRPr="0008594E">
        <w:rPr>
          <w:sz w:val="26"/>
          <w:szCs w:val="26"/>
        </w:rPr>
        <w:t>Глав</w:t>
      </w:r>
      <w:r w:rsidR="00E453B0"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 w:rsidR="00E453B0">
        <w:rPr>
          <w:sz w:val="26"/>
          <w:szCs w:val="26"/>
        </w:rPr>
        <w:t>Л.Н.Сыргашев</w:t>
      </w:r>
      <w:proofErr w:type="spellEnd"/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26088"/>
    <w:rsid w:val="00026FDB"/>
    <w:rsid w:val="00037800"/>
    <w:rsid w:val="00046AF5"/>
    <w:rsid w:val="000835F7"/>
    <w:rsid w:val="000F74C1"/>
    <w:rsid w:val="00106035"/>
    <w:rsid w:val="00195213"/>
    <w:rsid w:val="001D1E3D"/>
    <w:rsid w:val="001F791B"/>
    <w:rsid w:val="0020193B"/>
    <w:rsid w:val="00203629"/>
    <w:rsid w:val="002049F3"/>
    <w:rsid w:val="002632CD"/>
    <w:rsid w:val="002A5662"/>
    <w:rsid w:val="002C7929"/>
    <w:rsid w:val="003035D1"/>
    <w:rsid w:val="0031352D"/>
    <w:rsid w:val="003206E6"/>
    <w:rsid w:val="00320D22"/>
    <w:rsid w:val="00324F46"/>
    <w:rsid w:val="00350B29"/>
    <w:rsid w:val="00377ECB"/>
    <w:rsid w:val="00386D63"/>
    <w:rsid w:val="003E7145"/>
    <w:rsid w:val="003F3121"/>
    <w:rsid w:val="003F3F56"/>
    <w:rsid w:val="0041132F"/>
    <w:rsid w:val="00424244"/>
    <w:rsid w:val="00450A55"/>
    <w:rsid w:val="00461EFC"/>
    <w:rsid w:val="00495487"/>
    <w:rsid w:val="004B46CA"/>
    <w:rsid w:val="004B5752"/>
    <w:rsid w:val="00502CE8"/>
    <w:rsid w:val="0058668D"/>
    <w:rsid w:val="005C1AD9"/>
    <w:rsid w:val="005C37AD"/>
    <w:rsid w:val="005D423C"/>
    <w:rsid w:val="005D6943"/>
    <w:rsid w:val="00607F39"/>
    <w:rsid w:val="00621662"/>
    <w:rsid w:val="006235E2"/>
    <w:rsid w:val="00633B98"/>
    <w:rsid w:val="006431F0"/>
    <w:rsid w:val="00671A25"/>
    <w:rsid w:val="00686168"/>
    <w:rsid w:val="006B034F"/>
    <w:rsid w:val="006B706F"/>
    <w:rsid w:val="006C400A"/>
    <w:rsid w:val="006D0966"/>
    <w:rsid w:val="006E4BE4"/>
    <w:rsid w:val="00703356"/>
    <w:rsid w:val="0070466D"/>
    <w:rsid w:val="007B66A3"/>
    <w:rsid w:val="007C096E"/>
    <w:rsid w:val="008573B4"/>
    <w:rsid w:val="00862F5A"/>
    <w:rsid w:val="00894ADC"/>
    <w:rsid w:val="008A4054"/>
    <w:rsid w:val="008B22DA"/>
    <w:rsid w:val="008C0CA9"/>
    <w:rsid w:val="00915062"/>
    <w:rsid w:val="009343EE"/>
    <w:rsid w:val="00934B46"/>
    <w:rsid w:val="00973460"/>
    <w:rsid w:val="0099738D"/>
    <w:rsid w:val="009E6C5A"/>
    <w:rsid w:val="00A06961"/>
    <w:rsid w:val="00A11CE2"/>
    <w:rsid w:val="00A67CDC"/>
    <w:rsid w:val="00A71BAE"/>
    <w:rsid w:val="00A723D8"/>
    <w:rsid w:val="00A85147"/>
    <w:rsid w:val="00A8610F"/>
    <w:rsid w:val="00AA0C3F"/>
    <w:rsid w:val="00AD7380"/>
    <w:rsid w:val="00B10B5C"/>
    <w:rsid w:val="00B327DF"/>
    <w:rsid w:val="00B6005E"/>
    <w:rsid w:val="00B613C8"/>
    <w:rsid w:val="00B76DD1"/>
    <w:rsid w:val="00BB20C4"/>
    <w:rsid w:val="00C12991"/>
    <w:rsid w:val="00C6726E"/>
    <w:rsid w:val="00C71D74"/>
    <w:rsid w:val="00C72763"/>
    <w:rsid w:val="00C8312C"/>
    <w:rsid w:val="00C85D41"/>
    <w:rsid w:val="00CA2761"/>
    <w:rsid w:val="00CB644D"/>
    <w:rsid w:val="00CD3A99"/>
    <w:rsid w:val="00CF76A7"/>
    <w:rsid w:val="00D12268"/>
    <w:rsid w:val="00D2058F"/>
    <w:rsid w:val="00D572C7"/>
    <w:rsid w:val="00D579DB"/>
    <w:rsid w:val="00D57E63"/>
    <w:rsid w:val="00D652F2"/>
    <w:rsid w:val="00D73DCF"/>
    <w:rsid w:val="00DC17C3"/>
    <w:rsid w:val="00DC3976"/>
    <w:rsid w:val="00E14A1F"/>
    <w:rsid w:val="00E16A3D"/>
    <w:rsid w:val="00E453B0"/>
    <w:rsid w:val="00E85387"/>
    <w:rsid w:val="00EB3B78"/>
    <w:rsid w:val="00F351EE"/>
    <w:rsid w:val="00F73A8A"/>
    <w:rsid w:val="00F8067B"/>
    <w:rsid w:val="00FA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34DA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162</cp:revision>
  <cp:lastPrinted>2023-03-01T04:51:00Z</cp:lastPrinted>
  <dcterms:created xsi:type="dcterms:W3CDTF">2019-05-20T02:13:00Z</dcterms:created>
  <dcterms:modified xsi:type="dcterms:W3CDTF">2023-03-01T04:51:00Z</dcterms:modified>
</cp:coreProperties>
</file>