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2" w:rsidRDefault="00F802B2" w:rsidP="00F802B2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12F84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17.02.2023г.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08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10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855C57">
        <w:rPr>
          <w:rFonts w:ascii="Times New Roman" w:hAnsi="Times New Roman" w:cs="Times New Roman"/>
          <w:sz w:val="26"/>
          <w:szCs w:val="26"/>
        </w:rPr>
        <w:t>15894</w:t>
      </w:r>
      <w:r w:rsidR="006C0C74">
        <w:rPr>
          <w:rFonts w:ascii="Times New Roman" w:hAnsi="Times New Roman" w:cs="Times New Roman"/>
          <w:sz w:val="26"/>
          <w:szCs w:val="26"/>
        </w:rPr>
        <w:t>,6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6C0C74">
        <w:rPr>
          <w:rFonts w:ascii="Times New Roman" w:hAnsi="Times New Roman" w:cs="Times New Roman"/>
          <w:bCs/>
          <w:color w:val="000000"/>
          <w:sz w:val="26"/>
          <w:szCs w:val="26"/>
        </w:rPr>
        <w:t>8319,6</w:t>
      </w:r>
      <w:r w:rsidR="002B0936">
        <w:rPr>
          <w:b/>
          <w:bCs/>
          <w:color w:val="000000"/>
          <w:sz w:val="16"/>
          <w:szCs w:val="1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  <w:bookmarkStart w:id="0" w:name="_GoBack"/>
      <w:bookmarkEnd w:id="0"/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855C57">
        <w:rPr>
          <w:rFonts w:ascii="Times New Roman" w:hAnsi="Times New Roman" w:cs="Times New Roman"/>
          <w:sz w:val="26"/>
          <w:szCs w:val="26"/>
        </w:rPr>
        <w:t>6070</w:t>
      </w:r>
      <w:r w:rsidR="006C0C74">
        <w:rPr>
          <w:rFonts w:ascii="Times New Roman" w:hAnsi="Times New Roman" w:cs="Times New Roman"/>
          <w:sz w:val="26"/>
          <w:szCs w:val="26"/>
        </w:rPr>
        <w:t>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97"/>
        <w:gridCol w:w="44"/>
        <w:gridCol w:w="2410"/>
        <w:gridCol w:w="34"/>
        <w:gridCol w:w="674"/>
        <w:gridCol w:w="35"/>
        <w:gridCol w:w="630"/>
        <w:gridCol w:w="44"/>
        <w:gridCol w:w="709"/>
        <w:gridCol w:w="34"/>
        <w:gridCol w:w="2048"/>
        <w:gridCol w:w="44"/>
        <w:gridCol w:w="1799"/>
        <w:gridCol w:w="44"/>
      </w:tblGrid>
      <w:tr w:rsidR="002317EB" w:rsidRPr="007F272C" w:rsidTr="006C0C74">
        <w:trPr>
          <w:gridBefore w:val="1"/>
          <w:gridAfter w:val="1"/>
          <w:wBefore w:w="34" w:type="dxa"/>
          <w:wAfter w:w="44" w:type="dxa"/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8" w:type="dxa"/>
            <w:gridSpan w:val="3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6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048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gridSpan w:val="2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6C0C74">
        <w:trPr>
          <w:gridBefore w:val="1"/>
          <w:gridAfter w:val="1"/>
          <w:wBefore w:w="34" w:type="dxa"/>
          <w:wAfter w:w="44" w:type="dxa"/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832509"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2317EB" w:rsidRPr="00EC1AF3" w:rsidRDefault="00A2120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1042,8</w:t>
            </w:r>
          </w:p>
        </w:tc>
        <w:tc>
          <w:tcPr>
            <w:tcW w:w="709" w:type="dxa"/>
          </w:tcPr>
          <w:p w:rsidR="002317EB" w:rsidRPr="007F272C" w:rsidRDefault="00812F84" w:rsidP="0081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A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 и дератизационная обработка территории МО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2317EB" w:rsidRPr="007F272C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</w:tcPr>
          <w:p w:rsidR="002317EB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32509" w:rsidRPr="007F272C" w:rsidRDefault="0083250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17EB" w:rsidRPr="007F272C" w:rsidRDefault="00EC1AF3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2317EB" w:rsidRPr="007F272C" w:rsidRDefault="00A2120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709" w:type="dxa"/>
          </w:tcPr>
          <w:p w:rsidR="002317EB" w:rsidRPr="007F272C" w:rsidRDefault="00EC1AF3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2317EB" w:rsidRPr="007F272C" w:rsidRDefault="00A2120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709" w:type="dxa"/>
          </w:tcPr>
          <w:p w:rsidR="002317EB" w:rsidRPr="007F272C" w:rsidRDefault="00812F84" w:rsidP="0081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3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6C0C7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17EB" w:rsidRPr="00525619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  <w:r w:rsidR="00525619">
              <w:t xml:space="preserve">, </w:t>
            </w:r>
            <w:r w:rsidR="00525619">
              <w:lastRenderedPageBreak/>
              <w:t>кладбищ</w:t>
            </w:r>
          </w:p>
        </w:tc>
        <w:tc>
          <w:tcPr>
            <w:tcW w:w="708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1081,0</w:t>
            </w:r>
          </w:p>
        </w:tc>
        <w:tc>
          <w:tcPr>
            <w:tcW w:w="709" w:type="dxa"/>
          </w:tcPr>
          <w:p w:rsidR="002317EB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Аршановского </w:t>
            </w:r>
            <w:r w:rsidRPr="007F272C">
              <w:rPr>
                <w:rFonts w:ascii="Times New Roman" w:hAnsi="Times New Roman" w:cs="Times New Roman"/>
              </w:rPr>
              <w:lastRenderedPageBreak/>
              <w:t>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2181,8</w:t>
            </w:r>
          </w:p>
        </w:tc>
        <w:tc>
          <w:tcPr>
            <w:tcW w:w="709" w:type="dxa"/>
          </w:tcPr>
          <w:p w:rsidR="002317EB" w:rsidRPr="007F272C" w:rsidRDefault="00812F8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Кронирование тополей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439,5</w:t>
            </w:r>
          </w:p>
        </w:tc>
        <w:tc>
          <w:tcPr>
            <w:tcW w:w="709" w:type="dxa"/>
          </w:tcPr>
          <w:p w:rsidR="002317EB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832509">
        <w:trPr>
          <w:trHeight w:val="743"/>
        </w:trPr>
        <w:tc>
          <w:tcPr>
            <w:tcW w:w="675" w:type="dxa"/>
            <w:gridSpan w:val="3"/>
          </w:tcPr>
          <w:p w:rsidR="002317EB" w:rsidRPr="00832509" w:rsidRDefault="002317EB" w:rsidP="00832509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3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1805,5</w:t>
            </w:r>
          </w:p>
        </w:tc>
        <w:tc>
          <w:tcPr>
            <w:tcW w:w="709" w:type="dxa"/>
          </w:tcPr>
          <w:p w:rsidR="002317EB" w:rsidRPr="007F272C" w:rsidRDefault="00812F8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B0936" w:rsidRPr="007F272C" w:rsidTr="00832509">
        <w:trPr>
          <w:trHeight w:val="743"/>
        </w:trPr>
        <w:tc>
          <w:tcPr>
            <w:tcW w:w="675" w:type="dxa"/>
            <w:gridSpan w:val="3"/>
          </w:tcPr>
          <w:p w:rsidR="002B0936" w:rsidRPr="007F272C" w:rsidRDefault="00EC1AF3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B0936" w:rsidRPr="00EC1AF3" w:rsidRDefault="002B0936" w:rsidP="009B2068">
            <w:pPr>
              <w:pStyle w:val="a6"/>
            </w:pPr>
            <w:r w:rsidRPr="00EC1AF3">
              <w:rPr>
                <w:color w:val="000000"/>
              </w:rPr>
              <w:t>Работы по расчистке территории и удалению растительности</w:t>
            </w:r>
          </w:p>
        </w:tc>
        <w:tc>
          <w:tcPr>
            <w:tcW w:w="708" w:type="dxa"/>
            <w:gridSpan w:val="2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2B0936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1342,5</w:t>
            </w:r>
          </w:p>
        </w:tc>
        <w:tc>
          <w:tcPr>
            <w:tcW w:w="709" w:type="dxa"/>
          </w:tcPr>
          <w:p w:rsidR="002B0936" w:rsidRDefault="00812F8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gridSpan w:val="3"/>
          </w:tcPr>
          <w:p w:rsidR="002B0936" w:rsidRPr="007F272C" w:rsidRDefault="002B0936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</w:rPr>
            </w:pPr>
          </w:p>
        </w:tc>
      </w:tr>
      <w:tr w:rsidR="00525619" w:rsidRPr="007F272C" w:rsidTr="00832509">
        <w:trPr>
          <w:trHeight w:val="743"/>
        </w:trPr>
        <w:tc>
          <w:tcPr>
            <w:tcW w:w="675" w:type="dxa"/>
            <w:gridSpan w:val="3"/>
          </w:tcPr>
          <w:p w:rsidR="00525619" w:rsidRDefault="00525619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25619" w:rsidRPr="00EC1AF3" w:rsidRDefault="00525619" w:rsidP="00812F8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</w:t>
            </w:r>
            <w:r w:rsidR="00812F84">
              <w:rPr>
                <w:color w:val="000000"/>
              </w:rPr>
              <w:t xml:space="preserve"> кровли и </w:t>
            </w:r>
            <w:r>
              <w:rPr>
                <w:color w:val="000000"/>
              </w:rPr>
              <w:t xml:space="preserve"> фасадов объектов недвижимости</w:t>
            </w:r>
          </w:p>
        </w:tc>
        <w:tc>
          <w:tcPr>
            <w:tcW w:w="708" w:type="dxa"/>
            <w:gridSpan w:val="2"/>
          </w:tcPr>
          <w:p w:rsidR="00525619" w:rsidRPr="007F272C" w:rsidRDefault="00525619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525619" w:rsidRDefault="00525619" w:rsidP="009B206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25619" w:rsidRDefault="00812F84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61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  <w:gridSpan w:val="3"/>
          </w:tcPr>
          <w:p w:rsidR="00525619" w:rsidRPr="007F272C" w:rsidRDefault="00525619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25619" w:rsidRPr="007F272C" w:rsidRDefault="006C0C74" w:rsidP="009B2068">
            <w:pPr>
              <w:rPr>
                <w:rFonts w:ascii="Times New Roman" w:hAnsi="Times New Roman" w:cs="Times New Roman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</w:t>
            </w:r>
            <w:r>
              <w:rPr>
                <w:rFonts w:ascii="Times New Roman" w:hAnsi="Times New Roman" w:cs="Times New Roman"/>
              </w:rPr>
              <w:t>ритории Аршановского сельсовета</w:t>
            </w:r>
          </w:p>
        </w:tc>
      </w:tr>
      <w:tr w:rsidR="002317EB" w:rsidRPr="007F272C" w:rsidTr="006C0C74">
        <w:trPr>
          <w:gridBefore w:val="1"/>
          <w:gridAfter w:val="1"/>
          <w:wBefore w:w="34" w:type="dxa"/>
          <w:wAfter w:w="44" w:type="dxa"/>
          <w:trHeight w:val="601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gridSpan w:val="2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630" w:type="dxa"/>
          </w:tcPr>
          <w:p w:rsidR="002317EB" w:rsidRPr="008F4872" w:rsidRDefault="00EC1AF3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8319,6</w:t>
            </w:r>
          </w:p>
        </w:tc>
        <w:tc>
          <w:tcPr>
            <w:tcW w:w="787" w:type="dxa"/>
            <w:gridSpan w:val="3"/>
          </w:tcPr>
          <w:p w:rsidR="002317EB" w:rsidRPr="007F272C" w:rsidRDefault="00855C57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6070,0</w:t>
            </w:r>
          </w:p>
        </w:tc>
        <w:tc>
          <w:tcPr>
            <w:tcW w:w="2048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gridSpan w:val="2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8F48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8F4872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76" w:rsidRDefault="00487876" w:rsidP="002317EB">
      <w:pPr>
        <w:spacing w:after="0" w:line="240" w:lineRule="auto"/>
      </w:pPr>
      <w:r>
        <w:separator/>
      </w:r>
    </w:p>
  </w:endnote>
  <w:endnote w:type="continuationSeparator" w:id="0">
    <w:p w:rsidR="00487876" w:rsidRDefault="00487876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76" w:rsidRDefault="00487876" w:rsidP="002317EB">
      <w:pPr>
        <w:spacing w:after="0" w:line="240" w:lineRule="auto"/>
      </w:pPr>
      <w:r>
        <w:separator/>
      </w:r>
    </w:p>
  </w:footnote>
  <w:footnote w:type="continuationSeparator" w:id="0">
    <w:p w:rsidR="00487876" w:rsidRDefault="00487876" w:rsidP="0023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8795E"/>
    <w:multiLevelType w:val="hybridMultilevel"/>
    <w:tmpl w:val="AF0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75000"/>
    <w:rsid w:val="000C54A8"/>
    <w:rsid w:val="001142C9"/>
    <w:rsid w:val="00141608"/>
    <w:rsid w:val="001434D5"/>
    <w:rsid w:val="00172BFF"/>
    <w:rsid w:val="001B0FA0"/>
    <w:rsid w:val="001F791B"/>
    <w:rsid w:val="0020193B"/>
    <w:rsid w:val="002317EB"/>
    <w:rsid w:val="0025553D"/>
    <w:rsid w:val="00283242"/>
    <w:rsid w:val="002B0936"/>
    <w:rsid w:val="002B3D79"/>
    <w:rsid w:val="002B6C03"/>
    <w:rsid w:val="002C3E28"/>
    <w:rsid w:val="003132CA"/>
    <w:rsid w:val="00324E22"/>
    <w:rsid w:val="003B624C"/>
    <w:rsid w:val="00404AA8"/>
    <w:rsid w:val="0041731F"/>
    <w:rsid w:val="00487876"/>
    <w:rsid w:val="004A7F83"/>
    <w:rsid w:val="004C4089"/>
    <w:rsid w:val="004D3F72"/>
    <w:rsid w:val="00525619"/>
    <w:rsid w:val="0058668D"/>
    <w:rsid w:val="005A11C0"/>
    <w:rsid w:val="005C37AD"/>
    <w:rsid w:val="005F0B62"/>
    <w:rsid w:val="006235F3"/>
    <w:rsid w:val="00661BCD"/>
    <w:rsid w:val="006B034F"/>
    <w:rsid w:val="006C0C74"/>
    <w:rsid w:val="006C66F7"/>
    <w:rsid w:val="00746C66"/>
    <w:rsid w:val="007C3110"/>
    <w:rsid w:val="00812F84"/>
    <w:rsid w:val="00832509"/>
    <w:rsid w:val="00855C57"/>
    <w:rsid w:val="008573B4"/>
    <w:rsid w:val="00894ADC"/>
    <w:rsid w:val="008B22DA"/>
    <w:rsid w:val="008F4872"/>
    <w:rsid w:val="00915062"/>
    <w:rsid w:val="00960056"/>
    <w:rsid w:val="009B17BA"/>
    <w:rsid w:val="009C3D99"/>
    <w:rsid w:val="00A008C3"/>
    <w:rsid w:val="00A06961"/>
    <w:rsid w:val="00A07464"/>
    <w:rsid w:val="00A21206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75207"/>
    <w:rsid w:val="00C8312C"/>
    <w:rsid w:val="00D118D9"/>
    <w:rsid w:val="00D36CE6"/>
    <w:rsid w:val="00D37606"/>
    <w:rsid w:val="00D501FA"/>
    <w:rsid w:val="00D524C7"/>
    <w:rsid w:val="00D65DDF"/>
    <w:rsid w:val="00D807AF"/>
    <w:rsid w:val="00DB615B"/>
    <w:rsid w:val="00DD4958"/>
    <w:rsid w:val="00DE14DA"/>
    <w:rsid w:val="00E632E8"/>
    <w:rsid w:val="00E635FC"/>
    <w:rsid w:val="00EC146A"/>
    <w:rsid w:val="00EC1AF3"/>
    <w:rsid w:val="00EF7DCF"/>
    <w:rsid w:val="00F6087F"/>
    <w:rsid w:val="00F73A8A"/>
    <w:rsid w:val="00F802B2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D71C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  <w:style w:type="paragraph" w:styleId="af">
    <w:name w:val="List Paragraph"/>
    <w:basedOn w:val="a"/>
    <w:uiPriority w:val="34"/>
    <w:qFormat/>
    <w:rsid w:val="0083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90</cp:revision>
  <cp:lastPrinted>2023-03-01T04:45:00Z</cp:lastPrinted>
  <dcterms:created xsi:type="dcterms:W3CDTF">2019-05-20T02:13:00Z</dcterms:created>
  <dcterms:modified xsi:type="dcterms:W3CDTF">2023-03-01T04:45:00Z</dcterms:modified>
</cp:coreProperties>
</file>