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05" w:rsidRDefault="008A6E05" w:rsidP="008A6E05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8A6E05" w:rsidRDefault="008A6E05" w:rsidP="008A6E05">
      <w:pPr>
        <w:pStyle w:val="a3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 w:rsidRPr="00C26AC0"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AC0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A6E05" w:rsidRPr="00C26AC0" w:rsidRDefault="008A6E05" w:rsidP="008A6E05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A6E05" w:rsidRPr="00BD02B5" w:rsidRDefault="008A6E05" w:rsidP="008A6E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8A6E05" w:rsidRDefault="008A6E05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E05" w:rsidRDefault="008A6E05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8A6E05" w:rsidRPr="002A11BC" w:rsidRDefault="008A6E05" w:rsidP="008A6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E05" w:rsidRPr="002A11BC" w:rsidRDefault="008A6E05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E05" w:rsidRPr="002A11BC" w:rsidRDefault="008A6E05" w:rsidP="008A6E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28.09.2015г</w:t>
      </w:r>
      <w:r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</w:r>
      <w:r w:rsidRPr="002A11BC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737DA2" w:rsidRPr="00F41804" w:rsidRDefault="00737DA2" w:rsidP="00737DA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737DA2" w:rsidRPr="00F41804" w:rsidRDefault="00737DA2" w:rsidP="00737DA2">
      <w:pPr>
        <w:pStyle w:val="a5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>Об утверждении состава постоянных комиссий</w:t>
      </w:r>
    </w:p>
    <w:p w:rsidR="008A6E05" w:rsidRDefault="00737DA2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8A6E05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A6E05">
        <w:rPr>
          <w:rFonts w:ascii="Times New Roman" w:hAnsi="Times New Roman" w:cs="Times New Roman"/>
          <w:sz w:val="26"/>
          <w:szCs w:val="26"/>
        </w:rPr>
        <w:t xml:space="preserve"> Аршановского сельсовета </w:t>
      </w:r>
    </w:p>
    <w:p w:rsidR="00737DA2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 третьего созыва</w:t>
      </w:r>
    </w:p>
    <w:p w:rsidR="008A6E05" w:rsidRPr="00F41804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A6E05" w:rsidRDefault="00737DA2" w:rsidP="008A6E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       В соответствии стать</w:t>
      </w:r>
      <w:r w:rsidR="00E930F5">
        <w:rPr>
          <w:rFonts w:ascii="Times New Roman" w:hAnsi="Times New Roman" w:cs="Times New Roman"/>
          <w:sz w:val="26"/>
          <w:szCs w:val="26"/>
        </w:rPr>
        <w:t xml:space="preserve">ей 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E930F5">
        <w:rPr>
          <w:rFonts w:ascii="Times New Roman" w:hAnsi="Times New Roman" w:cs="Times New Roman"/>
          <w:sz w:val="26"/>
          <w:szCs w:val="26"/>
        </w:rPr>
        <w:t>17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E930F5">
        <w:rPr>
          <w:rFonts w:ascii="Times New Roman" w:hAnsi="Times New Roman" w:cs="Times New Roman"/>
          <w:sz w:val="26"/>
          <w:szCs w:val="26"/>
        </w:rPr>
        <w:t>Регламента Совета депутатов</w:t>
      </w:r>
      <w:r w:rsidRPr="00F418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Совет депутатов </w:t>
      </w:r>
      <w:r w:rsidR="008A6E05"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</w:p>
    <w:p w:rsidR="00737DA2" w:rsidRDefault="008A6E05" w:rsidP="008A6E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 w:rsidR="00737DA2" w:rsidRPr="00F41804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7260D4" w:rsidRPr="00F41804" w:rsidRDefault="007260D4" w:rsidP="008A6E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260D4" w:rsidRDefault="00F41804" w:rsidP="007260D4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>1.</w:t>
      </w:r>
      <w:r w:rsidR="00737DA2" w:rsidRPr="00F41804">
        <w:rPr>
          <w:rFonts w:ascii="Times New Roman" w:hAnsi="Times New Roman" w:cs="Times New Roman"/>
          <w:sz w:val="26"/>
          <w:szCs w:val="26"/>
        </w:rPr>
        <w:t>Утвердить состав постоянн</w:t>
      </w:r>
      <w:r w:rsidR="007260D4">
        <w:rPr>
          <w:rFonts w:ascii="Times New Roman" w:hAnsi="Times New Roman" w:cs="Times New Roman"/>
          <w:sz w:val="26"/>
          <w:szCs w:val="26"/>
        </w:rPr>
        <w:t>ых комиссий:</w:t>
      </w:r>
    </w:p>
    <w:p w:rsidR="00737DA2" w:rsidRPr="00F41804" w:rsidRDefault="00737DA2" w:rsidP="00534A2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 w:rsidR="007260D4">
        <w:rPr>
          <w:rFonts w:ascii="Times New Roman" w:hAnsi="Times New Roman" w:cs="Times New Roman"/>
          <w:sz w:val="26"/>
          <w:szCs w:val="26"/>
        </w:rPr>
        <w:t>1.П</w:t>
      </w:r>
      <w:r w:rsidRPr="00F41804">
        <w:rPr>
          <w:rFonts w:ascii="Times New Roman" w:hAnsi="Times New Roman" w:cs="Times New Roman"/>
          <w:sz w:val="26"/>
          <w:szCs w:val="26"/>
        </w:rPr>
        <w:t>о бюджету, налогово-экономической и социальной политике, по состоянию здравоохранения, культуры, образования, торговли, связи:</w:t>
      </w:r>
    </w:p>
    <w:p w:rsidR="00F41804" w:rsidRPr="00F41804" w:rsidRDefault="008A6E05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Бочегурова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Александровна - </w:t>
      </w:r>
      <w:r w:rsidR="00F41804"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7260D4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7260D4">
        <w:rPr>
          <w:rFonts w:ascii="Times New Roman" w:hAnsi="Times New Roman" w:cs="Times New Roman"/>
          <w:sz w:val="26"/>
          <w:szCs w:val="26"/>
        </w:rPr>
        <w:t xml:space="preserve"> </w:t>
      </w:r>
      <w:r w:rsidR="00F41804"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 w:rsidR="000D2E27">
        <w:rPr>
          <w:rFonts w:ascii="Times New Roman" w:hAnsi="Times New Roman" w:cs="Times New Roman"/>
          <w:sz w:val="26"/>
          <w:szCs w:val="26"/>
        </w:rPr>
        <w:t>четырех</w:t>
      </w:r>
      <w:r w:rsidR="00F41804"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№3;</w:t>
      </w:r>
    </w:p>
    <w:p w:rsidR="008A6E05" w:rsidRDefault="008A6E05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Каштанова Наталья Евграфовна -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№3;</w:t>
      </w:r>
    </w:p>
    <w:p w:rsidR="00F41804" w:rsidRPr="00F41804" w:rsidRDefault="008A6E05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Кирилюк Роза Григорьевна -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F41804" w:rsidRPr="00F41804" w:rsidRDefault="008A6E05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Котожеков Григорий Иванович -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8A6E05" w:rsidRDefault="008A6E05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Мистрякова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Михайловна -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1804" w:rsidRPr="00F41804" w:rsidRDefault="007260D4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="00F41804" w:rsidRPr="00F41804">
        <w:rPr>
          <w:rFonts w:ascii="Times New Roman" w:hAnsi="Times New Roman" w:cs="Times New Roman"/>
          <w:sz w:val="26"/>
          <w:szCs w:val="26"/>
        </w:rPr>
        <w:t>о законности и охране общественного порядка, соблюдения правил депутатской этики, по вопросам благоустройства и жилищно-коммунального хозяйства:</w:t>
      </w:r>
    </w:p>
    <w:p w:rsidR="008A6E05" w:rsidRDefault="008A6E05" w:rsidP="00534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Топоева Карина Михайловна -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8A6E05" w:rsidRDefault="008A6E05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Киштеева Зинаида Самуиловна -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8A6E05" w:rsidRDefault="008A6E05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 Александр Романович -</w:t>
      </w:r>
      <w:r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8A6E05" w:rsidRDefault="008A6E05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Идигешев Олег Геннадьевич -</w:t>
      </w:r>
      <w:r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четырех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8A6E05" w:rsidRDefault="008A6E05" w:rsidP="008A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41804" w:rsidRPr="00F41804">
        <w:rPr>
          <w:rFonts w:ascii="Times New Roman" w:hAnsi="Times New Roman" w:cs="Times New Roman"/>
          <w:sz w:val="26"/>
          <w:szCs w:val="26"/>
        </w:rPr>
        <w:t>Доскожаева Наталья Дмитриевна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Pr="00F41804">
        <w:rPr>
          <w:rFonts w:ascii="Times New Roman" w:hAnsi="Times New Roman" w:cs="Times New Roman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Аршановского сельсовета </w:t>
      </w:r>
      <w:r w:rsidRPr="00F4180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F41804">
        <w:rPr>
          <w:rFonts w:ascii="Times New Roman" w:hAnsi="Times New Roman" w:cs="Times New Roman"/>
          <w:sz w:val="26"/>
          <w:szCs w:val="26"/>
        </w:rPr>
        <w:t>мандатного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F41804" w:rsidRPr="008A6E05" w:rsidRDefault="008A6E05" w:rsidP="00F41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</w:t>
      </w:r>
      <w:r w:rsidR="007260D4" w:rsidRPr="008A6E05">
        <w:rPr>
          <w:rFonts w:ascii="Times New Roman" w:hAnsi="Times New Roman" w:cs="Times New Roman"/>
          <w:sz w:val="26"/>
          <w:szCs w:val="26"/>
        </w:rPr>
        <w:t xml:space="preserve"> </w:t>
      </w:r>
      <w:r w:rsidRPr="008A6E0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</w:p>
    <w:p w:rsidR="007260D4" w:rsidRDefault="007260D4" w:rsidP="00F41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E05" w:rsidRPr="000F4E4B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Н.</w:t>
      </w:r>
      <w:proofErr w:type="gramEnd"/>
      <w:r w:rsidRPr="000F4E4B">
        <w:rPr>
          <w:rFonts w:ascii="Times New Roman" w:hAnsi="Times New Roman" w:cs="Times New Roman"/>
          <w:sz w:val="26"/>
          <w:szCs w:val="26"/>
        </w:rPr>
        <w:t>А. Танбаев</w:t>
      </w:r>
    </w:p>
    <w:p w:rsidR="008A6E05" w:rsidRPr="000F4E4B" w:rsidRDefault="008A6E05" w:rsidP="008A6E0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75DA0" w:rsidRDefault="00475DA0"/>
    <w:sectPr w:rsidR="00475DA0" w:rsidSect="00534A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C9C"/>
    <w:multiLevelType w:val="hybridMultilevel"/>
    <w:tmpl w:val="0D70F1D6"/>
    <w:lvl w:ilvl="0" w:tplc="69BC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DA2"/>
    <w:rsid w:val="000D2E27"/>
    <w:rsid w:val="0012594D"/>
    <w:rsid w:val="004160F8"/>
    <w:rsid w:val="004374FE"/>
    <w:rsid w:val="00475DA0"/>
    <w:rsid w:val="00534A2F"/>
    <w:rsid w:val="005D21D4"/>
    <w:rsid w:val="006F39BE"/>
    <w:rsid w:val="007260D4"/>
    <w:rsid w:val="00737DA2"/>
    <w:rsid w:val="00830203"/>
    <w:rsid w:val="008A6E05"/>
    <w:rsid w:val="00A73828"/>
    <w:rsid w:val="00D766EF"/>
    <w:rsid w:val="00E930F5"/>
    <w:rsid w:val="00E93E34"/>
    <w:rsid w:val="00F41804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DA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37DA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737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10</cp:revision>
  <cp:lastPrinted>2015-09-28T01:21:00Z</cp:lastPrinted>
  <dcterms:created xsi:type="dcterms:W3CDTF">2010-11-16T05:56:00Z</dcterms:created>
  <dcterms:modified xsi:type="dcterms:W3CDTF">2015-09-28T01:21:00Z</dcterms:modified>
</cp:coreProperties>
</file>